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6D" w:rsidRDefault="00D66D6D" w:rsidP="00D66D6D">
      <w:pPr>
        <w:spacing w:line="600" w:lineRule="exact"/>
        <w:jc w:val="center"/>
        <w:rPr>
          <w:rFonts w:ascii="黑体" w:eastAsia="黑体"/>
          <w:color w:val="000000"/>
          <w:sz w:val="32"/>
          <w:szCs w:val="32"/>
        </w:rPr>
      </w:pPr>
      <w:r w:rsidRPr="007F0A5C">
        <w:rPr>
          <w:rFonts w:ascii="黑体" w:eastAsia="黑体" w:hint="eastAsia"/>
          <w:color w:val="000000"/>
          <w:sz w:val="32"/>
          <w:szCs w:val="32"/>
        </w:rPr>
        <w:t>吉首大学2019年公开招聘非事业编制</w:t>
      </w:r>
      <w:r>
        <w:rPr>
          <w:rFonts w:ascii="黑体" w:eastAsia="黑体" w:hint="eastAsia"/>
          <w:color w:val="000000"/>
          <w:sz w:val="32"/>
          <w:szCs w:val="32"/>
        </w:rPr>
        <w:t>教学科研岗位</w:t>
      </w:r>
    </w:p>
    <w:p w:rsidR="00D66D6D" w:rsidRDefault="00D66D6D" w:rsidP="00D66D6D">
      <w:pPr>
        <w:spacing w:line="60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（含实验教学）试教安排</w:t>
      </w:r>
      <w:r w:rsidR="00A56306">
        <w:rPr>
          <w:rFonts w:ascii="黑体" w:eastAsia="黑体" w:hint="eastAsia"/>
          <w:color w:val="000000"/>
          <w:sz w:val="32"/>
          <w:szCs w:val="32"/>
        </w:rPr>
        <w:t>表</w:t>
      </w:r>
    </w:p>
    <w:p w:rsidR="006F2324" w:rsidRDefault="006F2324" w:rsidP="00D66D6D">
      <w:pPr>
        <w:spacing w:line="600" w:lineRule="exact"/>
        <w:jc w:val="center"/>
        <w:rPr>
          <w:rFonts w:ascii="黑体" w:eastAsia="黑体"/>
          <w:color w:val="000000"/>
          <w:sz w:val="32"/>
          <w:szCs w:val="32"/>
        </w:rPr>
      </w:pPr>
    </w:p>
    <w:p w:rsidR="00D66D6D" w:rsidRPr="00AD0725" w:rsidRDefault="006F2324" w:rsidP="006F2324"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一、吉首校区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126"/>
        <w:gridCol w:w="1418"/>
        <w:gridCol w:w="1417"/>
        <w:gridCol w:w="992"/>
      </w:tblGrid>
      <w:tr w:rsidR="00AD0725" w:rsidRPr="00CA3478" w:rsidTr="006F2324">
        <w:trPr>
          <w:trHeight w:val="708"/>
        </w:trPr>
        <w:tc>
          <w:tcPr>
            <w:tcW w:w="2552" w:type="dxa"/>
            <w:vAlign w:val="center"/>
          </w:tcPr>
          <w:p w:rsidR="00AD0725" w:rsidRPr="00CA3478" w:rsidRDefault="00E607EB" w:rsidP="00F41F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试教</w:t>
            </w:r>
            <w:r w:rsidR="00AD0725"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126" w:type="dxa"/>
            <w:vAlign w:val="center"/>
          </w:tcPr>
          <w:p w:rsidR="00AD0725" w:rsidRPr="00CA3478" w:rsidRDefault="00AD0725" w:rsidP="00F41F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招聘学院</w:t>
            </w:r>
          </w:p>
        </w:tc>
        <w:tc>
          <w:tcPr>
            <w:tcW w:w="1418" w:type="dxa"/>
            <w:vAlign w:val="center"/>
          </w:tcPr>
          <w:p w:rsidR="00AD0725" w:rsidRPr="00CA3478" w:rsidRDefault="00AD0725" w:rsidP="00F41F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试教地点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725" w:rsidRPr="00CA3478" w:rsidRDefault="00465C85" w:rsidP="00F41FB4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候场地点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725" w:rsidRPr="00CA3478" w:rsidRDefault="00AD0725" w:rsidP="00F41FB4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AD0725" w:rsidRPr="00CA3478" w:rsidTr="006F2324">
        <w:trPr>
          <w:trHeight w:val="540"/>
        </w:trPr>
        <w:tc>
          <w:tcPr>
            <w:tcW w:w="2552" w:type="dxa"/>
            <w:vAlign w:val="center"/>
          </w:tcPr>
          <w:p w:rsidR="00AD0725" w:rsidRPr="00CA3478" w:rsidRDefault="00AD0725" w:rsidP="00F41FB4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6月 26日9:00-</w:t>
            </w:r>
          </w:p>
        </w:tc>
        <w:tc>
          <w:tcPr>
            <w:tcW w:w="2126" w:type="dxa"/>
            <w:vAlign w:val="center"/>
          </w:tcPr>
          <w:p w:rsidR="00AD0725" w:rsidRPr="00CA3478" w:rsidRDefault="00AD0725" w:rsidP="00F41F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1418" w:type="dxa"/>
            <w:vAlign w:val="center"/>
          </w:tcPr>
          <w:p w:rsidR="00AD0725" w:rsidRPr="00CA3478" w:rsidRDefault="00AD0725" w:rsidP="00A56306">
            <w:pPr>
              <w:spacing w:line="440" w:lineRule="exact"/>
              <w:ind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60119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725" w:rsidRPr="00CA3478" w:rsidRDefault="00AD0725" w:rsidP="00F41F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60117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725" w:rsidRPr="00CA3478" w:rsidRDefault="00AD0725" w:rsidP="00F41FB4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D0725" w:rsidRPr="00CA3478" w:rsidTr="006F2324">
        <w:trPr>
          <w:trHeight w:val="576"/>
        </w:trPr>
        <w:tc>
          <w:tcPr>
            <w:tcW w:w="2552" w:type="dxa"/>
            <w:vAlign w:val="center"/>
          </w:tcPr>
          <w:p w:rsidR="00AD0725" w:rsidRPr="00CA3478" w:rsidRDefault="00AD0725" w:rsidP="00F41FB4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6月26日 14:30-</w:t>
            </w:r>
          </w:p>
        </w:tc>
        <w:tc>
          <w:tcPr>
            <w:tcW w:w="2126" w:type="dxa"/>
            <w:vAlign w:val="center"/>
          </w:tcPr>
          <w:p w:rsidR="00AD0725" w:rsidRPr="00CA3478" w:rsidRDefault="00AD0725" w:rsidP="00F41F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音乐舞蹈学院</w:t>
            </w:r>
          </w:p>
        </w:tc>
        <w:tc>
          <w:tcPr>
            <w:tcW w:w="1418" w:type="dxa"/>
            <w:vAlign w:val="center"/>
          </w:tcPr>
          <w:p w:rsidR="00AD0725" w:rsidRPr="00CA3478" w:rsidRDefault="00AD0725" w:rsidP="00A56306">
            <w:pPr>
              <w:spacing w:line="440" w:lineRule="exact"/>
              <w:ind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60119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725" w:rsidRPr="00CA3478" w:rsidRDefault="00AD0725" w:rsidP="00F41F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60117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725" w:rsidRPr="00CA3478" w:rsidRDefault="00AD0725" w:rsidP="00F41FB4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D0725" w:rsidRPr="00CA3478" w:rsidTr="006F2324">
        <w:trPr>
          <w:trHeight w:val="542"/>
        </w:trPr>
        <w:tc>
          <w:tcPr>
            <w:tcW w:w="2552" w:type="dxa"/>
            <w:vAlign w:val="center"/>
          </w:tcPr>
          <w:p w:rsidR="00AD0725" w:rsidRPr="00CA3478" w:rsidRDefault="00AD0725" w:rsidP="00F41FB4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6月26日9:00-</w:t>
            </w:r>
          </w:p>
        </w:tc>
        <w:tc>
          <w:tcPr>
            <w:tcW w:w="2126" w:type="dxa"/>
            <w:vAlign w:val="center"/>
          </w:tcPr>
          <w:p w:rsidR="00AD0725" w:rsidRPr="00CA3478" w:rsidRDefault="00AD0725" w:rsidP="00F41F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1418" w:type="dxa"/>
            <w:vAlign w:val="center"/>
          </w:tcPr>
          <w:p w:rsidR="00AD0725" w:rsidRPr="00CA3478" w:rsidRDefault="00AD0725" w:rsidP="00A56306">
            <w:pPr>
              <w:spacing w:line="440" w:lineRule="exact"/>
              <w:ind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60118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725" w:rsidRPr="00CA3478" w:rsidRDefault="00AD0725" w:rsidP="00A56306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60</w:t>
            </w:r>
            <w:r w:rsidR="00A56306">
              <w:rPr>
                <w:rFonts w:ascii="宋体" w:hAnsi="宋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725" w:rsidRPr="00CA3478" w:rsidRDefault="00AD0725" w:rsidP="00F41FB4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D0725" w:rsidRPr="00CA3478" w:rsidTr="006F2324">
        <w:trPr>
          <w:trHeight w:val="542"/>
        </w:trPr>
        <w:tc>
          <w:tcPr>
            <w:tcW w:w="2552" w:type="dxa"/>
            <w:vAlign w:val="center"/>
          </w:tcPr>
          <w:p w:rsidR="00AD0725" w:rsidRPr="00CA3478" w:rsidRDefault="00AD0725" w:rsidP="00F41FB4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6月26日10:00-</w:t>
            </w:r>
          </w:p>
        </w:tc>
        <w:tc>
          <w:tcPr>
            <w:tcW w:w="2126" w:type="dxa"/>
            <w:vAlign w:val="center"/>
          </w:tcPr>
          <w:p w:rsidR="00AD0725" w:rsidRPr="00CA3478" w:rsidRDefault="00AD0725" w:rsidP="00F41F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民族预科教育学院</w:t>
            </w:r>
          </w:p>
        </w:tc>
        <w:tc>
          <w:tcPr>
            <w:tcW w:w="1418" w:type="dxa"/>
            <w:vAlign w:val="center"/>
          </w:tcPr>
          <w:p w:rsidR="00AD0725" w:rsidRPr="00CA3478" w:rsidRDefault="00AD0725" w:rsidP="00A56306">
            <w:pPr>
              <w:spacing w:line="440" w:lineRule="exact"/>
              <w:ind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60118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725" w:rsidRPr="00CA3478" w:rsidRDefault="00AD0725" w:rsidP="00A56306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60</w:t>
            </w:r>
            <w:r w:rsidR="00A56306">
              <w:rPr>
                <w:rFonts w:ascii="宋体" w:hAnsi="宋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725" w:rsidRPr="00CA3478" w:rsidRDefault="00AD0725" w:rsidP="00F41FB4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D0725" w:rsidRPr="00CA3478" w:rsidTr="006F2324">
        <w:trPr>
          <w:trHeight w:val="510"/>
        </w:trPr>
        <w:tc>
          <w:tcPr>
            <w:tcW w:w="2552" w:type="dxa"/>
            <w:vAlign w:val="center"/>
          </w:tcPr>
          <w:p w:rsidR="00AD0725" w:rsidRPr="00CA3478" w:rsidRDefault="00AD0725" w:rsidP="00F41FB4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6月26日14:30-</w:t>
            </w:r>
          </w:p>
        </w:tc>
        <w:tc>
          <w:tcPr>
            <w:tcW w:w="2126" w:type="dxa"/>
            <w:vAlign w:val="center"/>
          </w:tcPr>
          <w:p w:rsidR="00AD0725" w:rsidRPr="00CA3478" w:rsidRDefault="00AD0725" w:rsidP="00F41F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信工学院</w:t>
            </w:r>
          </w:p>
        </w:tc>
        <w:tc>
          <w:tcPr>
            <w:tcW w:w="1418" w:type="dxa"/>
            <w:vAlign w:val="center"/>
          </w:tcPr>
          <w:p w:rsidR="00AD0725" w:rsidRPr="00CA3478" w:rsidRDefault="00AD0725" w:rsidP="00A56306">
            <w:pPr>
              <w:spacing w:line="440" w:lineRule="exact"/>
              <w:ind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60118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725" w:rsidRPr="00CA3478" w:rsidRDefault="00AD0725" w:rsidP="00A56306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A3478">
              <w:rPr>
                <w:rFonts w:ascii="宋体" w:hAnsi="宋体" w:hint="eastAsia"/>
                <w:color w:val="000000"/>
                <w:sz w:val="28"/>
                <w:szCs w:val="28"/>
              </w:rPr>
              <w:t>60</w:t>
            </w:r>
            <w:r w:rsidR="00A56306">
              <w:rPr>
                <w:rFonts w:ascii="宋体" w:hAnsi="宋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725" w:rsidRPr="00CA3478" w:rsidRDefault="00AD0725" w:rsidP="00F41FB4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D66D6D" w:rsidRDefault="006F2324" w:rsidP="006F2324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 w:rsidRPr="006F2324">
        <w:rPr>
          <w:rFonts w:ascii="宋体" w:hAnsi="宋体" w:hint="eastAsia"/>
          <w:color w:val="000000"/>
          <w:sz w:val="28"/>
          <w:szCs w:val="28"/>
        </w:rPr>
        <w:t>二、张家界校区试教时间地点</w:t>
      </w:r>
      <w:bookmarkStart w:id="0" w:name="_GoBack"/>
      <w:bookmarkEnd w:id="0"/>
      <w:r w:rsidRPr="006F2324">
        <w:rPr>
          <w:rFonts w:ascii="宋体" w:hAnsi="宋体" w:hint="eastAsia"/>
          <w:color w:val="000000"/>
          <w:sz w:val="28"/>
          <w:szCs w:val="28"/>
        </w:rPr>
        <w:t>安排另行通知</w:t>
      </w:r>
    </w:p>
    <w:p w:rsidR="006F2324" w:rsidRDefault="006F2324" w:rsidP="00F41FB4">
      <w:pPr>
        <w:spacing w:line="440" w:lineRule="exact"/>
        <w:rPr>
          <w:rFonts w:ascii="宋体" w:hAnsi="宋体"/>
          <w:color w:val="000000"/>
          <w:sz w:val="24"/>
        </w:rPr>
      </w:pPr>
    </w:p>
    <w:p w:rsidR="006F2324" w:rsidRDefault="006F2324" w:rsidP="00F41FB4">
      <w:pPr>
        <w:spacing w:line="440" w:lineRule="exact"/>
        <w:rPr>
          <w:rFonts w:ascii="宋体" w:hAnsi="宋体"/>
          <w:color w:val="000000"/>
          <w:sz w:val="24"/>
        </w:rPr>
      </w:pPr>
    </w:p>
    <w:p w:rsidR="006F2324" w:rsidRDefault="006F2324" w:rsidP="00F41FB4">
      <w:pPr>
        <w:spacing w:line="440" w:lineRule="exact"/>
        <w:rPr>
          <w:rFonts w:ascii="宋体" w:hAnsi="宋体"/>
          <w:color w:val="000000"/>
          <w:sz w:val="24"/>
        </w:rPr>
      </w:pPr>
    </w:p>
    <w:p w:rsidR="00D66D6D" w:rsidRDefault="00D66D6D" w:rsidP="00F41FB4">
      <w:pPr>
        <w:spacing w:line="440" w:lineRule="exact"/>
        <w:ind w:leftChars="457" w:left="960" w:firstLineChars="1150" w:firstLine="27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</w:t>
      </w:r>
      <w:r w:rsidR="006F2324"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吉首大学公开招聘工作小组</w:t>
      </w:r>
    </w:p>
    <w:p w:rsidR="00D66D6D" w:rsidRPr="00835FB3" w:rsidRDefault="00D66D6D" w:rsidP="00F41FB4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="006F2324"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 2019年6月</w:t>
      </w:r>
      <w:r w:rsidR="00CA3478">
        <w:rPr>
          <w:rFonts w:ascii="宋体" w:hAnsi="宋体" w:hint="eastAsia"/>
          <w:color w:val="000000"/>
          <w:sz w:val="24"/>
        </w:rPr>
        <w:t>21</w:t>
      </w:r>
      <w:r>
        <w:rPr>
          <w:rFonts w:ascii="宋体" w:hAnsi="宋体" w:hint="eastAsia"/>
          <w:color w:val="000000"/>
          <w:sz w:val="24"/>
        </w:rPr>
        <w:t>日</w:t>
      </w:r>
    </w:p>
    <w:p w:rsidR="00FC3EB7" w:rsidRDefault="00FC3EB7"/>
    <w:sectPr w:rsidR="00FC3EB7" w:rsidSect="007C023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43" w:rsidRDefault="00EA1E43" w:rsidP="00D66D6D">
      <w:r>
        <w:separator/>
      </w:r>
    </w:p>
  </w:endnote>
  <w:endnote w:type="continuationSeparator" w:id="0">
    <w:p w:rsidR="00EA1E43" w:rsidRDefault="00EA1E43" w:rsidP="00D6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43" w:rsidRDefault="00EA1E43" w:rsidP="00D66D6D">
      <w:r>
        <w:separator/>
      </w:r>
    </w:p>
  </w:footnote>
  <w:footnote w:type="continuationSeparator" w:id="0">
    <w:p w:rsidR="00EA1E43" w:rsidRDefault="00EA1E43" w:rsidP="00D66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C2" w:rsidRDefault="00442C29" w:rsidP="00C6054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D6D"/>
    <w:rsid w:val="002A4BA7"/>
    <w:rsid w:val="00442C29"/>
    <w:rsid w:val="0044680A"/>
    <w:rsid w:val="00465C85"/>
    <w:rsid w:val="00503776"/>
    <w:rsid w:val="006F2324"/>
    <w:rsid w:val="00780197"/>
    <w:rsid w:val="007C0232"/>
    <w:rsid w:val="00814CEF"/>
    <w:rsid w:val="008374F3"/>
    <w:rsid w:val="00A56306"/>
    <w:rsid w:val="00AD0725"/>
    <w:rsid w:val="00CA3478"/>
    <w:rsid w:val="00D66D6D"/>
    <w:rsid w:val="00E607EB"/>
    <w:rsid w:val="00EA1E43"/>
    <w:rsid w:val="00F41FB4"/>
    <w:rsid w:val="00FC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D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cp:lastPrinted>2019-06-21T13:33:00Z</cp:lastPrinted>
  <dcterms:created xsi:type="dcterms:W3CDTF">2019-06-21T10:04:00Z</dcterms:created>
  <dcterms:modified xsi:type="dcterms:W3CDTF">2019-06-21T13:34:00Z</dcterms:modified>
</cp:coreProperties>
</file>